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6D61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8ABFE3">
      <w:pPr>
        <w:jc w:val="center"/>
        <w:rPr>
          <w:rFonts w:hint="eastAsia"/>
          <w:b/>
          <w:sz w:val="32"/>
          <w:szCs w:val="32"/>
          <w:u w:val="none"/>
          <w:lang w:val="en-US" w:eastAsia="zh-CN"/>
        </w:rPr>
      </w:pPr>
      <w:r>
        <w:rPr>
          <w:rFonts w:hint="eastAsia"/>
          <w:b/>
          <w:sz w:val="32"/>
          <w:szCs w:val="32"/>
        </w:rPr>
        <w:t>天津财经大学珠江学院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/>
          <w:sz w:val="32"/>
          <w:szCs w:val="32"/>
          <w:u w:val="none"/>
          <w:lang w:val="en-US" w:eastAsia="zh-CN"/>
        </w:rPr>
        <w:t>学院</w:t>
      </w:r>
    </w:p>
    <w:p w14:paraId="6F890B40"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sz w:val="32"/>
          <w:szCs w:val="32"/>
        </w:rPr>
        <w:t>届本科毕业论文（设计）</w:t>
      </w:r>
      <w:r>
        <w:rPr>
          <w:rFonts w:hint="eastAsia"/>
          <w:b/>
          <w:sz w:val="32"/>
          <w:szCs w:val="32"/>
          <w:lang w:eastAsia="zh-CN"/>
        </w:rPr>
        <w:t>抽检评议工作组成员名单</w:t>
      </w:r>
    </w:p>
    <w:p w14:paraId="012CAFB2">
      <w:pPr>
        <w:rPr>
          <w:sz w:val="30"/>
          <w:szCs w:val="30"/>
        </w:rPr>
      </w:pPr>
    </w:p>
    <w:tbl>
      <w:tblPr>
        <w:tblStyle w:val="2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0"/>
        <w:gridCol w:w="1128"/>
        <w:gridCol w:w="1254"/>
        <w:gridCol w:w="1552"/>
        <w:gridCol w:w="1552"/>
      </w:tblGrid>
      <w:tr w14:paraId="3397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7FB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  <w:lang w:eastAsia="zh-CN"/>
              </w:rPr>
              <w:t>抽检评议工作组</w:t>
            </w:r>
          </w:p>
          <w:p w14:paraId="578A24D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A42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姓 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D4E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517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DCA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研究领域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FFD4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学历</w:t>
            </w:r>
          </w:p>
        </w:tc>
      </w:tr>
      <w:tr w14:paraId="6762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B751">
            <w:pPr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组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长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47D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CA5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7AE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061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7C5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2AE7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DFF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000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67B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C56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721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73B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2DD5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3C8E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DB5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3EA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35B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B2E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827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7CA1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2A19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E42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CD5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163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BFDF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565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4BA8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9FBA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BDD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331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24E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F35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FCB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750D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1C7D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B10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15B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C9D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B49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E7E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6EB7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0BA9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8A15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9C6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5E3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535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3DD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02B36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950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DA7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808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530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C5F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E56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71EB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7973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成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  <w:lang w:eastAsia="zh-CN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42C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04E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5BA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908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E2E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4CA2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4825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秘  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EF4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6C1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D45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034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A1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</w:tbl>
    <w:p w14:paraId="1833360C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YwNzJhYjNjNmEyZDY4ZDY4NjRhNjk2M2Q2NjAifQ=="/>
  </w:docVars>
  <w:rsids>
    <w:rsidRoot w:val="002A0264"/>
    <w:rsid w:val="0017330C"/>
    <w:rsid w:val="002A0264"/>
    <w:rsid w:val="004108CA"/>
    <w:rsid w:val="004B3F95"/>
    <w:rsid w:val="009B5076"/>
    <w:rsid w:val="009D140F"/>
    <w:rsid w:val="00DF710E"/>
    <w:rsid w:val="01F01A00"/>
    <w:rsid w:val="03B95516"/>
    <w:rsid w:val="04483FCE"/>
    <w:rsid w:val="0E124907"/>
    <w:rsid w:val="0F6F138A"/>
    <w:rsid w:val="133A190F"/>
    <w:rsid w:val="164A30E9"/>
    <w:rsid w:val="1DB3412A"/>
    <w:rsid w:val="374E18B7"/>
    <w:rsid w:val="3B99068F"/>
    <w:rsid w:val="402D0A65"/>
    <w:rsid w:val="44E8528D"/>
    <w:rsid w:val="4E38331B"/>
    <w:rsid w:val="50A642BA"/>
    <w:rsid w:val="5C7255E5"/>
    <w:rsid w:val="61FD3ED2"/>
    <w:rsid w:val="72A0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82</Characters>
  <Lines>1</Lines>
  <Paragraphs>1</Paragraphs>
  <TotalTime>9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2015-05-13T02:03:00Z</dcterms:created>
  <dc:creator>微软用户</dc:creator>
  <cp:lastModifiedBy>徐瑞欣</cp:lastModifiedBy>
  <cp:lastPrinted>2015-05-13T02:12:00Z</cp:lastPrinted>
  <dcterms:modified xsi:type="dcterms:W3CDTF">2026-05-15T01:38:57Z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34FBD5A1AB434F91BFF27AAE10F2E23B_13</vt:lpwstr>
  </property>
  <property fmtid="{D5CDD505-2E9C-101B-9397-08002B2CF9AE}" pid="4" name="KSOTemplateDocerSaveRecord">
    <vt:lpwstr>eyJoZGlkIjoiOGNlNDYwNzJhYjNjNmEyZDY4ZDY4NjRhNjk2M2Q2NjAiLCJ1c2VySWQiOiIxNjg5NjMxNDc1In0=</vt:lpwstr>
  </property>
</Properties>
</file>